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7C" w:rsidRDefault="00820C7B" w:rsidP="00C70123">
      <w:pPr>
        <w:jc w:val="center"/>
        <w:rPr>
          <w:rFonts w:ascii="Trebuchet MS" w:hAnsi="Trebuchet MS"/>
          <w:b/>
        </w:rPr>
      </w:pPr>
      <w:r w:rsidRPr="000E1F7C">
        <w:rPr>
          <w:rFonts w:ascii="Trebuchet MS" w:hAnsi="Trebuchet MS"/>
          <w:b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AE8CBE1" wp14:editId="7FE2627B">
            <wp:simplePos x="0" y="0"/>
            <wp:positionH relativeFrom="column">
              <wp:posOffset>2432686</wp:posOffset>
            </wp:positionH>
            <wp:positionV relativeFrom="paragraph">
              <wp:posOffset>-534035</wp:posOffset>
            </wp:positionV>
            <wp:extent cx="244444" cy="457200"/>
            <wp:effectExtent l="0" t="0" r="381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9" cy="458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123" w:rsidRPr="000E1F7C">
        <w:rPr>
          <w:rFonts w:ascii="Trebuchet MS" w:hAnsi="Trebuchet MS"/>
          <w:b/>
        </w:rPr>
        <w:t>INSTITUTO SA</w:t>
      </w:r>
      <w:r w:rsidR="000E1F7C" w:rsidRPr="000E1F7C">
        <w:rPr>
          <w:rFonts w:ascii="Trebuchet MS" w:hAnsi="Trebuchet MS"/>
          <w:b/>
        </w:rPr>
        <w:t>N PEDRO NOLASCO</w:t>
      </w:r>
      <w:r w:rsidR="000E1F7C">
        <w:rPr>
          <w:rFonts w:ascii="Trebuchet MS" w:hAnsi="Trebuchet MS"/>
          <w:b/>
        </w:rPr>
        <w:pict>
          <v:rect id="_x0000_i1025" style="width:0;height:1.5pt" o:hralign="center" o:hrstd="t" o:hr="t" fillcolor="#a0a0a0" stroked="f"/>
        </w:pict>
      </w:r>
    </w:p>
    <w:p w:rsidR="00AA5718" w:rsidRPr="00382530" w:rsidRDefault="003A7446" w:rsidP="00AA5718">
      <w:pPr>
        <w:jc w:val="center"/>
        <w:rPr>
          <w:rFonts w:ascii="Arial" w:hAnsi="Arial" w:cs="Arial"/>
          <w:b/>
        </w:rPr>
      </w:pPr>
      <w:r w:rsidRPr="00382530">
        <w:rPr>
          <w:rFonts w:ascii="Arial" w:hAnsi="Arial" w:cs="Arial"/>
          <w:b/>
        </w:rPr>
        <w:t>ACTA INSCRIPCIÓN Y COMPR</w:t>
      </w:r>
      <w:r w:rsidR="00AA5718" w:rsidRPr="00382530">
        <w:rPr>
          <w:rFonts w:ascii="Arial" w:hAnsi="Arial" w:cs="Arial"/>
          <w:b/>
        </w:rPr>
        <w:t>OMISO EN EL MARCO DE RESOLUCIÓN 656/2020</w:t>
      </w:r>
    </w:p>
    <w:p w:rsidR="00AA5718" w:rsidRDefault="00AA5718" w:rsidP="003A7446">
      <w:pPr>
        <w:jc w:val="center"/>
        <w:rPr>
          <w:rFonts w:ascii="Arial" w:hAnsi="Arial" w:cs="Arial"/>
          <w:b/>
        </w:rPr>
      </w:pPr>
      <w:r>
        <w:rPr>
          <w:rFonts w:ascii="Trebuchet MS" w:hAnsi="Trebuchet MS"/>
          <w:b/>
        </w:rPr>
        <w:pict>
          <v:rect id="_x0000_i1026" style="width:0;height:1.5pt" o:hralign="center" o:hrstd="t" o:hr="t" fillcolor="#a0a0a0" stroked="f"/>
        </w:pict>
      </w:r>
    </w:p>
    <w:p w:rsidR="00AA5718" w:rsidRDefault="00AA5718" w:rsidP="003A7446">
      <w:pPr>
        <w:spacing w:after="0"/>
        <w:rPr>
          <w:rFonts w:ascii="Arial" w:hAnsi="Arial" w:cs="Arial"/>
        </w:rPr>
      </w:pPr>
    </w:p>
    <w:p w:rsidR="003A7446" w:rsidRPr="00382530" w:rsidRDefault="003A7446" w:rsidP="003A7446">
      <w:pPr>
        <w:spacing w:after="0"/>
        <w:rPr>
          <w:rFonts w:ascii="Arial" w:hAnsi="Arial" w:cs="Arial"/>
        </w:rPr>
      </w:pPr>
      <w:r w:rsidRPr="00382530">
        <w:rPr>
          <w:rFonts w:ascii="Arial" w:hAnsi="Arial" w:cs="Arial"/>
        </w:rPr>
        <w:t>ESTUDIANTE:</w:t>
      </w:r>
      <w:r w:rsidR="000A2B6D">
        <w:rPr>
          <w:rFonts w:ascii="Arial" w:hAnsi="Arial" w:cs="Arial"/>
        </w:rPr>
        <w:fldChar w:fldCharType="begin"/>
      </w:r>
      <w:r w:rsidR="000A2B6D">
        <w:rPr>
          <w:rFonts w:ascii="Arial" w:hAnsi="Arial" w:cs="Arial"/>
        </w:rPr>
        <w:instrText xml:space="preserve"> AUTOTEXT  " Cuadro de texto simple"  \* MERGEFORMAT </w:instrText>
      </w:r>
      <w:r w:rsidR="000A2B6D">
        <w:rPr>
          <w:rFonts w:ascii="Arial" w:hAnsi="Arial" w:cs="Arial"/>
        </w:rPr>
        <w:fldChar w:fldCharType="separate"/>
      </w:r>
      <w:r w:rsidR="000A2B6D">
        <w:rPr>
          <w:rFonts w:ascii="Arial" w:hAnsi="Arial" w:cs="Arial"/>
        </w:rPr>
        <w:fldChar w:fldCharType="end"/>
      </w:r>
    </w:p>
    <w:p w:rsidR="003A7446" w:rsidRPr="00382530" w:rsidRDefault="003A7446" w:rsidP="003A7446">
      <w:pPr>
        <w:spacing w:after="0"/>
        <w:rPr>
          <w:rFonts w:ascii="Arial" w:hAnsi="Arial" w:cs="Arial"/>
        </w:rPr>
      </w:pPr>
      <w:r w:rsidRPr="00382530">
        <w:rPr>
          <w:rFonts w:ascii="Arial" w:hAnsi="Arial" w:cs="Arial"/>
        </w:rPr>
        <w:t>DNI:</w:t>
      </w:r>
    </w:p>
    <w:p w:rsidR="003A7446" w:rsidRPr="00382530" w:rsidRDefault="003A7446" w:rsidP="003A7446">
      <w:pPr>
        <w:spacing w:after="0"/>
        <w:rPr>
          <w:rFonts w:ascii="Arial" w:hAnsi="Arial" w:cs="Arial"/>
        </w:rPr>
      </w:pPr>
      <w:r w:rsidRPr="00382530">
        <w:rPr>
          <w:rFonts w:ascii="Arial" w:hAnsi="Arial" w:cs="Arial"/>
        </w:rPr>
        <w:t>CORREO ELCTRÓNICO:</w:t>
      </w:r>
    </w:p>
    <w:p w:rsidR="003A7446" w:rsidRPr="00382530" w:rsidRDefault="003A7446" w:rsidP="003A7446">
      <w:pPr>
        <w:spacing w:after="0"/>
        <w:rPr>
          <w:rFonts w:ascii="Arial" w:hAnsi="Arial" w:cs="Arial"/>
        </w:rPr>
      </w:pPr>
      <w:r w:rsidRPr="00382530">
        <w:rPr>
          <w:rFonts w:ascii="Arial" w:hAnsi="Arial" w:cs="Arial"/>
        </w:rPr>
        <w:t>N° DE CELULAR:</w:t>
      </w:r>
    </w:p>
    <w:p w:rsidR="003A7446" w:rsidRPr="00382530" w:rsidRDefault="003A7446" w:rsidP="003A7446">
      <w:pPr>
        <w:spacing w:after="0"/>
        <w:rPr>
          <w:rFonts w:ascii="Arial" w:hAnsi="Arial" w:cs="Arial"/>
        </w:rPr>
      </w:pPr>
      <w:r w:rsidRPr="00382530">
        <w:rPr>
          <w:rFonts w:ascii="Arial" w:hAnsi="Arial" w:cs="Arial"/>
        </w:rPr>
        <w:t>AÑO QUE FINALIZÓ CURSADO:</w:t>
      </w:r>
    </w:p>
    <w:p w:rsidR="003A7446" w:rsidRPr="00382530" w:rsidRDefault="003A7446" w:rsidP="003A7446">
      <w:pPr>
        <w:spacing w:after="0"/>
        <w:rPr>
          <w:rFonts w:ascii="Arial" w:hAnsi="Arial" w:cs="Arial"/>
        </w:rPr>
      </w:pPr>
      <w:r w:rsidRPr="00382530">
        <w:rPr>
          <w:rFonts w:ascii="Arial" w:hAnsi="Arial" w:cs="Arial"/>
        </w:rPr>
        <w:t>ESPACIOS CURRICULARES EN LOS QUE SE INSCRIBE:</w:t>
      </w:r>
    </w:p>
    <w:p w:rsidR="003A7446" w:rsidRPr="00382530" w:rsidRDefault="000A2B6D" w:rsidP="003A7446">
      <w:pPr>
        <w:spacing w:after="0"/>
        <w:ind w:left="3402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28575</wp:posOffset>
                </wp:positionV>
                <wp:extent cx="2948940" cy="220980"/>
                <wp:effectExtent l="0" t="0" r="22860" b="2667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20" w:rsidRPr="000A2B6D" w:rsidRDefault="004232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81.95pt;margin-top:2.25pt;width:232.2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" fillcolor="white [3201]" strokeweight=".5pt">
                <v:textbox>
                  <w:txbxContent>
                    <w:p w:rsidR="00423220" w:rsidRPr="000A2B6D" w:rsidRDefault="004232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1:</w:t>
                      </w:r>
                    </w:p>
                  </w:txbxContent>
                </v:textbox>
              </v:shape>
            </w:pict>
          </mc:Fallback>
        </mc:AlternateContent>
      </w:r>
      <w:r w:rsidR="003A7446" w:rsidRPr="00382530">
        <w:rPr>
          <w:rFonts w:ascii="Arial" w:hAnsi="Arial" w:cs="Arial"/>
        </w:rPr>
        <w:t xml:space="preserve"> </w:t>
      </w:r>
    </w:p>
    <w:p w:rsidR="003A7446" w:rsidRPr="00382530" w:rsidRDefault="000A2B6D" w:rsidP="003A7446">
      <w:pPr>
        <w:spacing w:after="0"/>
        <w:ind w:left="3402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2C869" wp14:editId="341F500B">
                <wp:simplePos x="0" y="0"/>
                <wp:positionH relativeFrom="column">
                  <wp:posOffset>2310765</wp:posOffset>
                </wp:positionH>
                <wp:positionV relativeFrom="paragraph">
                  <wp:posOffset>64770</wp:posOffset>
                </wp:positionV>
                <wp:extent cx="2948940" cy="220980"/>
                <wp:effectExtent l="0" t="0" r="22860" b="2667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20" w:rsidRPr="000A2B6D" w:rsidRDefault="004232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left:0;text-align:left;margin-left:181.95pt;margin-top:5.1pt;width:232.2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" fillcolor="white [3201]" strokeweight=".5pt">
                <v:textbox>
                  <w:txbxContent>
                    <w:p w:rsidR="00423220" w:rsidRPr="000A2B6D" w:rsidRDefault="004232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2:</w:t>
                      </w:r>
                    </w:p>
                  </w:txbxContent>
                </v:textbox>
              </v:shape>
            </w:pict>
          </mc:Fallback>
        </mc:AlternateContent>
      </w:r>
      <w:r w:rsidR="003A7446" w:rsidRPr="00382530">
        <w:rPr>
          <w:rFonts w:ascii="Arial" w:hAnsi="Arial" w:cs="Arial"/>
        </w:rPr>
        <w:t xml:space="preserve"> </w:t>
      </w:r>
    </w:p>
    <w:p w:rsidR="003A7446" w:rsidRPr="00382530" w:rsidRDefault="000A2B6D" w:rsidP="003A7446">
      <w:pPr>
        <w:spacing w:after="0"/>
        <w:ind w:left="3402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33668" wp14:editId="4F0AEDDA">
                <wp:simplePos x="0" y="0"/>
                <wp:positionH relativeFrom="column">
                  <wp:posOffset>2310765</wp:posOffset>
                </wp:positionH>
                <wp:positionV relativeFrom="paragraph">
                  <wp:posOffset>100965</wp:posOffset>
                </wp:positionV>
                <wp:extent cx="2948940" cy="220980"/>
                <wp:effectExtent l="0" t="0" r="22860" b="2667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20" w:rsidRPr="000A2B6D" w:rsidRDefault="004232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8" type="#_x0000_t202" style="position:absolute;left:0;text-align:left;margin-left:181.95pt;margin-top:7.95pt;width:232.2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" fillcolor="white [3201]" strokeweight=".5pt">
                <v:textbox>
                  <w:txbxContent>
                    <w:p w:rsidR="00423220" w:rsidRPr="000A2B6D" w:rsidRDefault="004232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3:</w:t>
                      </w:r>
                    </w:p>
                  </w:txbxContent>
                </v:textbox>
              </v:shape>
            </w:pict>
          </mc:Fallback>
        </mc:AlternateContent>
      </w:r>
      <w:r w:rsidR="003A7446" w:rsidRPr="00382530">
        <w:rPr>
          <w:rFonts w:ascii="Arial" w:hAnsi="Arial" w:cs="Arial"/>
        </w:rPr>
        <w:t xml:space="preserve"> </w:t>
      </w:r>
    </w:p>
    <w:p w:rsidR="003A7446" w:rsidRPr="00382530" w:rsidRDefault="000A2B6D" w:rsidP="003A7446">
      <w:pPr>
        <w:spacing w:after="0"/>
        <w:ind w:left="3402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31DE3" wp14:editId="3E8E6D99">
                <wp:simplePos x="0" y="0"/>
                <wp:positionH relativeFrom="column">
                  <wp:posOffset>2310765</wp:posOffset>
                </wp:positionH>
                <wp:positionV relativeFrom="paragraph">
                  <wp:posOffset>137160</wp:posOffset>
                </wp:positionV>
                <wp:extent cx="2948940" cy="220980"/>
                <wp:effectExtent l="0" t="0" r="22860" b="2667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20" w:rsidRPr="000A2B6D" w:rsidRDefault="004232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9" type="#_x0000_t202" style="position:absolute;left:0;text-align:left;margin-left:181.95pt;margin-top:10.8pt;width:232.2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" fillcolor="white [3201]" strokeweight=".5pt">
                <v:textbox>
                  <w:txbxContent>
                    <w:p w:rsidR="00423220" w:rsidRPr="000A2B6D" w:rsidRDefault="004232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4:</w:t>
                      </w:r>
                    </w:p>
                  </w:txbxContent>
                </v:textbox>
              </v:shape>
            </w:pict>
          </mc:Fallback>
        </mc:AlternateContent>
      </w:r>
      <w:r w:rsidR="003A7446" w:rsidRPr="00382530">
        <w:rPr>
          <w:rFonts w:ascii="Arial" w:hAnsi="Arial" w:cs="Arial"/>
        </w:rPr>
        <w:t xml:space="preserve"> </w:t>
      </w:r>
    </w:p>
    <w:p w:rsidR="003A7446" w:rsidRPr="00382530" w:rsidRDefault="003A7446" w:rsidP="003A7446">
      <w:pPr>
        <w:spacing w:after="0"/>
        <w:rPr>
          <w:rFonts w:ascii="Arial" w:hAnsi="Arial" w:cs="Arial"/>
        </w:rPr>
      </w:pPr>
    </w:p>
    <w:p w:rsidR="0041414B" w:rsidRDefault="0041414B" w:rsidP="00C70123">
      <w:pPr>
        <w:jc w:val="both"/>
        <w:rPr>
          <w:rFonts w:ascii="Arial" w:hAnsi="Arial" w:cs="Arial"/>
        </w:rPr>
      </w:pP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Los estudiantes asistirán a clases no presenciales</w:t>
      </w:r>
      <w:r w:rsidR="00836FB0">
        <w:rPr>
          <w:rFonts w:ascii="Arial" w:hAnsi="Arial" w:cs="Arial"/>
        </w:rPr>
        <w:t>.</w:t>
      </w:r>
      <w:bookmarkStart w:id="0" w:name="_GoBack"/>
      <w:bookmarkEnd w:id="0"/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 xml:space="preserve">En aquellas situaciones en que la modalidad de video conferencia se defina como una instancia virtual de defensa de trabajo/s elaborados por el estudiante, la misma deberá realizarse con la intervención simultánea de otro docente/preceptor/Directivo que </w:t>
      </w:r>
      <w:proofErr w:type="gramStart"/>
      <w:r w:rsidR="003A7446" w:rsidRPr="00382530">
        <w:rPr>
          <w:rFonts w:ascii="Arial" w:hAnsi="Arial" w:cs="Arial"/>
        </w:rPr>
        <w:t>presencie</w:t>
      </w:r>
      <w:proofErr w:type="gramEnd"/>
      <w:r w:rsidR="003A7446" w:rsidRPr="00382530">
        <w:rPr>
          <w:rFonts w:ascii="Arial" w:hAnsi="Arial" w:cs="Arial"/>
        </w:rPr>
        <w:t xml:space="preserve"> la examinación de defensa.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La Instancia Examinadora se desarrollará como modalidad de recuperación de saberes continua con evaluación formativa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El estudiante deberá acreditar parcialmente los saberes hasta lograr la acreditación total.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El tiempo previsto para la instancia de acompañamiento es de 4 semanas como máximo, incluida la/s evaluaciones, salvo que el docente evalúe que los aprendizajes adeudados por el estudiante se encuentran acreditados antes de cumplirse el tiempo previsto para la instancia.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Una vez acreditados los saberes, logrará la acreditación definitiva del espacio curricular</w:t>
      </w:r>
    </w:p>
    <w:p w:rsidR="003A7446" w:rsidRPr="00382530" w:rsidRDefault="003A7446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 xml:space="preserve">•Pasado el período de tiempo definido para esta instancia de 4 semanas como máximo, se realizará el cierre de la misma con un acta volante por curso, división y espacio curricular. La documentación en soporte papel se transcribirá como lo determina la normativa vigente para tal instancia evaluativa, una vez que se </w:t>
      </w:r>
      <w:proofErr w:type="spellStart"/>
      <w:r w:rsidRPr="00382530">
        <w:rPr>
          <w:rFonts w:ascii="Arial" w:hAnsi="Arial" w:cs="Arial"/>
        </w:rPr>
        <w:t>reestablezcan</w:t>
      </w:r>
      <w:proofErr w:type="spellEnd"/>
      <w:r w:rsidRPr="00382530">
        <w:rPr>
          <w:rFonts w:ascii="Arial" w:hAnsi="Arial" w:cs="Arial"/>
        </w:rPr>
        <w:t xml:space="preserve"> las clases presenciales.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 xml:space="preserve">El estudiante se obliga a cumplir con el 80 % de asistencia a las clases no presenciales pautadas por el Docente Evaluador y previstas en la implementación de esta Instancia, como condición para acceder a la evaluación formativa de acreditación </w:t>
      </w:r>
      <w:r w:rsidR="003A7446" w:rsidRPr="00382530">
        <w:rPr>
          <w:rFonts w:ascii="Arial" w:hAnsi="Arial" w:cs="Arial"/>
        </w:rPr>
        <w:lastRenderedPageBreak/>
        <w:t>parcial y progresiva de saberes planificada por el docente evaluador del espacio curricular.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El estudiante se obliga a cumplir con las actividades propuestas por el Docente Evaluador del espacio curricular, incluidas las evaluaciones parciales de proceso y/o de cierre y defensa de trabajos planificadas.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El docente tendrá derecho de grabar las instancias de video conferencia si así lo deseare.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En los casos en que se adopte modalidad de video conferencia para evaluar al estudiante, queda terminantemente prohibido la asistencia o presencia de cualquier otra persona en forma física o virtual a la instancia fuera de los docentes examinadores y el estudiante.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Mientras dure el examen el/la estudiante no puede levantarse de su silla salvo con autorización del docente.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El no cumplimiento de estos requisitos transformará al examen como inadmisible, el estudiante será desaprobado y deberá dejarse constancia por escrito de la situación, que se elevará como documento adjunto con el acta digital.</w:t>
      </w:r>
    </w:p>
    <w:p w:rsidR="003A7446" w:rsidRPr="00382530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El estudiante que no se presentare a instancia examinadora en el mes de mayo, una vez inscripto, se consignará su situación como “ausente”.</w:t>
      </w:r>
    </w:p>
    <w:p w:rsidR="003A7446" w:rsidRDefault="00C70123" w:rsidP="00C70123">
      <w:pPr>
        <w:jc w:val="both"/>
        <w:rPr>
          <w:rFonts w:ascii="Arial" w:hAnsi="Arial" w:cs="Arial"/>
        </w:rPr>
      </w:pPr>
      <w:r w:rsidRPr="00382530">
        <w:rPr>
          <w:rFonts w:ascii="Arial" w:hAnsi="Arial" w:cs="Arial"/>
        </w:rPr>
        <w:t>•</w:t>
      </w:r>
      <w:r w:rsidR="003A7446" w:rsidRPr="00382530">
        <w:rPr>
          <w:rFonts w:ascii="Arial" w:hAnsi="Arial" w:cs="Arial"/>
        </w:rPr>
        <w:t>La instancia examinadora se desarrollará por un lapso temporal de 4 semanas, a correr entre el 4 de mayo de 2020 y el 29 de mayo de 2020.</w:t>
      </w:r>
    </w:p>
    <w:p w:rsidR="00DB31EC" w:rsidRDefault="00DB31EC" w:rsidP="00C70123">
      <w:pPr>
        <w:jc w:val="both"/>
        <w:rPr>
          <w:rFonts w:ascii="Arial" w:hAnsi="Arial" w:cs="Arial"/>
        </w:rPr>
      </w:pPr>
    </w:p>
    <w:p w:rsidR="00DB31EC" w:rsidRPr="00D57385" w:rsidRDefault="00DB31EC" w:rsidP="00D5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57385">
        <w:rPr>
          <w:b/>
        </w:rPr>
        <w:t xml:space="preserve">IMPORTANTE: </w:t>
      </w:r>
    </w:p>
    <w:p w:rsidR="00DB31EC" w:rsidRPr="00D57385" w:rsidRDefault="00DB31EC" w:rsidP="00D5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57385">
        <w:rPr>
          <w:b/>
        </w:rPr>
        <w:t>La siguiente ACTA  COMPROMISO deberá ser impresa, firmada con tinta azul y reenviada en formato digital (fotografía legible) al correo electrónico de la institución.</w:t>
      </w:r>
    </w:p>
    <w:p w:rsidR="00DB31EC" w:rsidRDefault="004F09DF" w:rsidP="00D573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Notificación</w:t>
      </w:r>
    </w:p>
    <w:p w:rsidR="00DB31EC" w:rsidRDefault="00DB31EC" w:rsidP="00C70123">
      <w:pPr>
        <w:jc w:val="both"/>
        <w:rPr>
          <w:rFonts w:ascii="Arial" w:hAnsi="Arial" w:cs="Arial"/>
        </w:rPr>
      </w:pPr>
    </w:p>
    <w:p w:rsidR="00DB31EC" w:rsidRDefault="00D57385" w:rsidP="00C7012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2255520" cy="0"/>
                <wp:effectExtent l="0" t="0" r="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19.45pt" to="300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" strokecolor="black [3040]">
                <v:stroke dashstyle="dash"/>
              </v:line>
            </w:pict>
          </mc:Fallback>
        </mc:AlternateContent>
      </w:r>
    </w:p>
    <w:p w:rsidR="00DB31EC" w:rsidRDefault="00DB31EC" w:rsidP="00D573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pad</w:t>
      </w:r>
      <w:r w:rsidR="00D57385">
        <w:rPr>
          <w:rFonts w:ascii="Arial" w:hAnsi="Arial" w:cs="Arial"/>
        </w:rPr>
        <w:t>r</w:t>
      </w:r>
      <w:r>
        <w:rPr>
          <w:rFonts w:ascii="Arial" w:hAnsi="Arial" w:cs="Arial"/>
        </w:rPr>
        <w:t>e/madre/responsable</w:t>
      </w:r>
    </w:p>
    <w:p w:rsidR="00DB31EC" w:rsidRDefault="00D57385" w:rsidP="00D5738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473AA" wp14:editId="32B5F476">
                <wp:simplePos x="0" y="0"/>
                <wp:positionH relativeFrom="column">
                  <wp:posOffset>1556385</wp:posOffset>
                </wp:positionH>
                <wp:positionV relativeFrom="paragraph">
                  <wp:posOffset>294005</wp:posOffset>
                </wp:positionV>
                <wp:extent cx="2255520" cy="0"/>
                <wp:effectExtent l="0" t="0" r="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23.15pt" to="300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" strokecolor="black [3040]">
                <v:stroke dashstyle="dash"/>
              </v:line>
            </w:pict>
          </mc:Fallback>
        </mc:AlternateContent>
      </w:r>
    </w:p>
    <w:p w:rsidR="00DB31EC" w:rsidRDefault="00DB31EC" w:rsidP="00D573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Aclaración</w:t>
      </w:r>
    </w:p>
    <w:p w:rsidR="00D76140" w:rsidRDefault="00D76140" w:rsidP="00D5738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CCFC8" wp14:editId="102C08F2">
                <wp:simplePos x="0" y="0"/>
                <wp:positionH relativeFrom="column">
                  <wp:posOffset>1556385</wp:posOffset>
                </wp:positionH>
                <wp:positionV relativeFrom="paragraph">
                  <wp:posOffset>287655</wp:posOffset>
                </wp:positionV>
                <wp:extent cx="2255520" cy="0"/>
                <wp:effectExtent l="0" t="0" r="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22.65pt" to="300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" strokecolor="black [3040]">
                <v:stroke dashstyle="dash"/>
              </v:line>
            </w:pict>
          </mc:Fallback>
        </mc:AlternateContent>
      </w:r>
    </w:p>
    <w:p w:rsidR="00DB31EC" w:rsidRPr="00382530" w:rsidRDefault="00DB31EC" w:rsidP="00D573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DNI</w:t>
      </w:r>
    </w:p>
    <w:sectPr w:rsidR="00DB31EC" w:rsidRPr="00382530" w:rsidSect="00AD2AE6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C2A"/>
    <w:multiLevelType w:val="hybridMultilevel"/>
    <w:tmpl w:val="32B015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46"/>
    <w:rsid w:val="000A2B6D"/>
    <w:rsid w:val="000E1F7C"/>
    <w:rsid w:val="002A40C1"/>
    <w:rsid w:val="00382530"/>
    <w:rsid w:val="003A7446"/>
    <w:rsid w:val="0041414B"/>
    <w:rsid w:val="00423220"/>
    <w:rsid w:val="004F09DF"/>
    <w:rsid w:val="00690D59"/>
    <w:rsid w:val="00820C7B"/>
    <w:rsid w:val="00836FB0"/>
    <w:rsid w:val="00A3068C"/>
    <w:rsid w:val="00AA5718"/>
    <w:rsid w:val="00AD2AE6"/>
    <w:rsid w:val="00C11D1E"/>
    <w:rsid w:val="00C70123"/>
    <w:rsid w:val="00D4033C"/>
    <w:rsid w:val="00D57385"/>
    <w:rsid w:val="00D76140"/>
    <w:rsid w:val="00DB31EC"/>
    <w:rsid w:val="00E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1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C7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B31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B31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1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C7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B31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B31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cmorales</dc:creator>
  <cp:lastModifiedBy>cmorales</cp:lastModifiedBy>
  <cp:revision>15</cp:revision>
  <cp:lastPrinted>2020-04-30T00:45:00Z</cp:lastPrinted>
  <dcterms:created xsi:type="dcterms:W3CDTF">2020-04-30T00:12:00Z</dcterms:created>
  <dcterms:modified xsi:type="dcterms:W3CDTF">2020-04-30T00:53:00Z</dcterms:modified>
</cp:coreProperties>
</file>